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BD" w:rsidRDefault="007045BD" w:rsidP="007045BD">
      <w:pPr>
        <w:jc w:val="center"/>
        <w:rPr>
          <w:rFonts w:ascii="Harrington" w:hAnsi="Harrington"/>
          <w:b/>
          <w:sz w:val="40"/>
          <w:szCs w:val="40"/>
        </w:rPr>
      </w:pPr>
      <w:r>
        <w:rPr>
          <w:rFonts w:ascii="Harrington" w:hAnsi="Harrington"/>
          <w:b/>
          <w:sz w:val="40"/>
          <w:szCs w:val="40"/>
        </w:rPr>
        <w:t>Homework Planner</w:t>
      </w:r>
    </w:p>
    <w:p w:rsidR="007045BD" w:rsidRPr="007045BD" w:rsidRDefault="007045BD" w:rsidP="007045BD">
      <w:pPr>
        <w:jc w:val="center"/>
        <w:rPr>
          <w:rFonts w:ascii="Harrington" w:hAnsi="Harrington"/>
          <w:b/>
          <w:sz w:val="40"/>
          <w:szCs w:val="40"/>
        </w:rPr>
      </w:pPr>
      <w:r>
        <w:rPr>
          <w:rFonts w:ascii="Harrington" w:hAnsi="Harrington"/>
          <w:b/>
          <w:sz w:val="40"/>
          <w:szCs w:val="40"/>
        </w:rPr>
        <w:t>Week of: 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45BD" w:rsidTr="007045BD">
        <w:tc>
          <w:tcPr>
            <w:tcW w:w="4675" w:type="dxa"/>
          </w:tcPr>
          <w:p w:rsidR="007045BD" w:rsidRDefault="007045BD" w:rsidP="007045BD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  <w:r>
              <w:rPr>
                <w:rFonts w:ascii="Harrington" w:hAnsi="Harrington"/>
                <w:b/>
                <w:sz w:val="40"/>
                <w:szCs w:val="40"/>
              </w:rPr>
              <w:t>Monday</w:t>
            </w:r>
          </w:p>
          <w:p w:rsidR="007045BD" w:rsidRDefault="007045BD" w:rsidP="007045BD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</w:p>
          <w:p w:rsidR="007045BD" w:rsidRDefault="007045BD" w:rsidP="007045BD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</w:p>
          <w:p w:rsidR="007045BD" w:rsidRDefault="007045BD" w:rsidP="007045BD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</w:p>
          <w:p w:rsidR="007045BD" w:rsidRDefault="007045BD" w:rsidP="007045BD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</w:p>
          <w:p w:rsidR="007045BD" w:rsidRDefault="007045BD" w:rsidP="007045BD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</w:p>
          <w:p w:rsidR="007045BD" w:rsidRDefault="007045BD" w:rsidP="007045BD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</w:p>
          <w:p w:rsidR="007045BD" w:rsidRDefault="007045BD" w:rsidP="007045BD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</w:p>
        </w:tc>
        <w:tc>
          <w:tcPr>
            <w:tcW w:w="4675" w:type="dxa"/>
          </w:tcPr>
          <w:p w:rsidR="007045BD" w:rsidRDefault="007045BD" w:rsidP="007045BD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  <w:r>
              <w:rPr>
                <w:rFonts w:ascii="Harrington" w:hAnsi="Harrington"/>
                <w:b/>
                <w:sz w:val="40"/>
                <w:szCs w:val="40"/>
              </w:rPr>
              <w:t>Tuesday</w:t>
            </w:r>
          </w:p>
        </w:tc>
      </w:tr>
      <w:tr w:rsidR="007045BD" w:rsidTr="007045BD">
        <w:tc>
          <w:tcPr>
            <w:tcW w:w="4675" w:type="dxa"/>
          </w:tcPr>
          <w:p w:rsidR="007045BD" w:rsidRDefault="007045BD" w:rsidP="007045BD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  <w:r>
              <w:rPr>
                <w:rFonts w:ascii="Harrington" w:hAnsi="Harrington"/>
                <w:b/>
                <w:sz w:val="40"/>
                <w:szCs w:val="40"/>
              </w:rPr>
              <w:t>Wednesday</w:t>
            </w:r>
          </w:p>
          <w:p w:rsidR="007045BD" w:rsidRDefault="007045BD" w:rsidP="007045BD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</w:p>
          <w:p w:rsidR="007045BD" w:rsidRDefault="007045BD" w:rsidP="007045BD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</w:p>
          <w:p w:rsidR="007045BD" w:rsidRDefault="007045BD" w:rsidP="007045BD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</w:p>
          <w:p w:rsidR="007045BD" w:rsidRDefault="007045BD" w:rsidP="007045BD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</w:p>
          <w:p w:rsidR="007045BD" w:rsidRDefault="007045BD" w:rsidP="007045BD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</w:p>
          <w:p w:rsidR="007045BD" w:rsidRDefault="007045BD" w:rsidP="007045BD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</w:p>
          <w:p w:rsidR="007045BD" w:rsidRDefault="007045BD" w:rsidP="007045BD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</w:p>
        </w:tc>
        <w:tc>
          <w:tcPr>
            <w:tcW w:w="4675" w:type="dxa"/>
          </w:tcPr>
          <w:p w:rsidR="007045BD" w:rsidRDefault="007045BD" w:rsidP="007045BD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  <w:r>
              <w:rPr>
                <w:rFonts w:ascii="Harrington" w:hAnsi="Harrington"/>
                <w:b/>
                <w:sz w:val="40"/>
                <w:szCs w:val="40"/>
              </w:rPr>
              <w:t>Thursday</w:t>
            </w:r>
          </w:p>
        </w:tc>
      </w:tr>
      <w:tr w:rsidR="007045BD" w:rsidTr="007045BD">
        <w:tc>
          <w:tcPr>
            <w:tcW w:w="4675" w:type="dxa"/>
          </w:tcPr>
          <w:p w:rsidR="007045BD" w:rsidRDefault="007045BD" w:rsidP="007045BD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  <w:r>
              <w:rPr>
                <w:rFonts w:ascii="Harrington" w:hAnsi="Harrington"/>
                <w:b/>
                <w:sz w:val="40"/>
                <w:szCs w:val="40"/>
              </w:rPr>
              <w:t>Friday</w:t>
            </w:r>
          </w:p>
          <w:p w:rsidR="007045BD" w:rsidRDefault="007045BD" w:rsidP="007045BD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</w:p>
          <w:p w:rsidR="007045BD" w:rsidRDefault="007045BD" w:rsidP="007045BD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</w:p>
          <w:p w:rsidR="007045BD" w:rsidRDefault="007045BD" w:rsidP="007045BD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</w:p>
          <w:p w:rsidR="007045BD" w:rsidRDefault="007045BD" w:rsidP="007045BD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</w:p>
          <w:p w:rsidR="007045BD" w:rsidRDefault="007045BD" w:rsidP="007045BD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</w:p>
          <w:p w:rsidR="007045BD" w:rsidRDefault="007045BD" w:rsidP="007045BD">
            <w:pPr>
              <w:rPr>
                <w:rFonts w:ascii="Harrington" w:hAnsi="Harrington"/>
                <w:b/>
                <w:sz w:val="40"/>
                <w:szCs w:val="40"/>
              </w:rPr>
            </w:pPr>
          </w:p>
        </w:tc>
        <w:tc>
          <w:tcPr>
            <w:tcW w:w="4675" w:type="dxa"/>
          </w:tcPr>
          <w:p w:rsidR="007045BD" w:rsidRDefault="007045BD" w:rsidP="007045BD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  <w:r>
              <w:rPr>
                <w:rFonts w:ascii="Harrington" w:hAnsi="Harringto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64986</wp:posOffset>
                  </wp:positionH>
                  <wp:positionV relativeFrom="paragraph">
                    <wp:posOffset>172528</wp:posOffset>
                  </wp:positionV>
                  <wp:extent cx="2758878" cy="1848257"/>
                  <wp:effectExtent l="0" t="0" r="381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mework[1]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878" cy="184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30AEF" w:rsidRPr="007045BD" w:rsidRDefault="0049783A" w:rsidP="007045BD">
      <w:pPr>
        <w:rPr>
          <w:rFonts w:ascii="Harrington" w:hAnsi="Harrington"/>
          <w:b/>
          <w:sz w:val="40"/>
          <w:szCs w:val="40"/>
        </w:rPr>
      </w:pPr>
      <w:bookmarkStart w:id="0" w:name="_GoBack"/>
      <w:bookmarkEnd w:id="0"/>
    </w:p>
    <w:sectPr w:rsidR="00D30AEF" w:rsidRPr="007045BD" w:rsidSect="007045BD">
      <w:pgSz w:w="12240" w:h="15840"/>
      <w:pgMar w:top="1440" w:right="1440" w:bottom="1440" w:left="144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BD"/>
    <w:rsid w:val="0049783A"/>
    <w:rsid w:val="0051341C"/>
    <w:rsid w:val="00553311"/>
    <w:rsid w:val="007045BD"/>
    <w:rsid w:val="00B8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4305D-ECEB-4E33-9DB5-7E043EE0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Gifford</dc:creator>
  <cp:keywords/>
  <dc:description/>
  <cp:lastModifiedBy>Elizabeth Gifford</cp:lastModifiedBy>
  <cp:revision>2</cp:revision>
  <cp:lastPrinted>2016-08-28T12:35:00Z</cp:lastPrinted>
  <dcterms:created xsi:type="dcterms:W3CDTF">2015-08-25T23:47:00Z</dcterms:created>
  <dcterms:modified xsi:type="dcterms:W3CDTF">2016-08-28T12:36:00Z</dcterms:modified>
</cp:coreProperties>
</file>